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1558" w14:textId="430C0850" w:rsidR="00326B25" w:rsidRDefault="00326B25" w:rsidP="00326B25">
      <w:pPr>
        <w:pStyle w:val="Overskrift2"/>
      </w:pPr>
      <w:r>
        <w:t>Lidelse på Svartskog?</w:t>
      </w:r>
    </w:p>
    <w:p w14:paraId="3FF2FFD0" w14:textId="09059ECF" w:rsidR="00326B25" w:rsidRDefault="00326B25" w:rsidP="00326B25">
      <w:r>
        <w:t>Påsken er en tøff tid for mange. Det er lidelse hvor en enn snur seg. Mange menn lider seg gjennom vinteren med en lengsel etter lukten av 2-taksbensin, motorsaglyd og å kjenne på følelsen når sverdet spiser seg inn i trestammene en vakker vårdag.</w:t>
      </w:r>
      <w:r>
        <w:br/>
        <w:t xml:space="preserve">I </w:t>
      </w:r>
      <w:proofErr w:type="spellStart"/>
      <w:r>
        <w:t>Framveien</w:t>
      </w:r>
      <w:proofErr w:type="spellEnd"/>
      <w:r>
        <w:t xml:space="preserve"> på Svartskog ble nok lengselen ekstra ille natt til langfredag. Med lommelykt og motorsag har noen i mer eller mindre edru tilstand stavret seg frem i tassemarka og lagt ned en staselig furu i 200-årsklassen på OBOS sin eiendom. </w:t>
      </w:r>
      <w:r>
        <w:br/>
        <w:t xml:space="preserve">Beboerne på Svartskog må passe på. Det går en </w:t>
      </w:r>
      <w:proofErr w:type="spellStart"/>
      <w:r>
        <w:t>trefeller</w:t>
      </w:r>
      <w:proofErr w:type="spellEnd"/>
      <w:r>
        <w:t xml:space="preserve"> løs! Vedkommende er ukyndig og kanskje desperat fordi motorsaga hans er ødelagt. Han kan ikke sette </w:t>
      </w:r>
      <w:proofErr w:type="spellStart"/>
      <w:r>
        <w:t>felleskår</w:t>
      </w:r>
      <w:proofErr w:type="spellEnd"/>
      <w:r>
        <w:t xml:space="preserve"> og det er tilfeldig hvor trærne faller. Dere er advart!</w:t>
      </w:r>
    </w:p>
    <w:p w14:paraId="684C96CB" w14:textId="77777777" w:rsidR="00326B25" w:rsidRDefault="00326B25" w:rsidP="00326B25">
      <w:r>
        <w:t>Med hilsen fra Naturvernforbundet i Nordre Follo</w:t>
      </w:r>
    </w:p>
    <w:p w14:paraId="5D41C77B" w14:textId="77777777" w:rsidR="00326B25" w:rsidRPr="00BE66C0" w:rsidRDefault="00326B25" w:rsidP="00326B25">
      <w:r>
        <w:t>Bjørn Gunnar Ganger</w:t>
      </w:r>
      <w:r>
        <w:br/>
      </w:r>
    </w:p>
    <w:p w14:paraId="4B3EB6AE" w14:textId="77777777" w:rsidR="00326B25" w:rsidRDefault="00326B25" w:rsidP="002D0E05">
      <w:pPr>
        <w:pStyle w:val="NormalWeb"/>
        <w:rPr>
          <w:noProof/>
        </w:rPr>
      </w:pPr>
    </w:p>
    <w:p w14:paraId="37546AF2" w14:textId="77777777" w:rsidR="006E415D" w:rsidRDefault="002D0E05" w:rsidP="002D0E05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EDC020" wp14:editId="55D107A2">
            <wp:simplePos x="895350" y="4086225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1571625"/>
            <wp:effectExtent l="0" t="0" r="0" b="9525"/>
            <wp:wrapSquare wrapText="bothSides"/>
            <wp:docPr id="282823156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15D">
        <w:rPr>
          <w:noProof/>
        </w:rPr>
        <w:drawing>
          <wp:inline distT="0" distB="0" distL="0" distR="0" wp14:anchorId="318F5B94" wp14:editId="038D10FA">
            <wp:extent cx="1559842" cy="1169882"/>
            <wp:effectExtent l="4445" t="0" r="6985" b="6985"/>
            <wp:docPr id="2087790499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571792" cy="117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4BF15" w14:textId="21222E3C" w:rsidR="002D0E05" w:rsidRDefault="002D0E05" w:rsidP="002D0E05">
      <w:pPr>
        <w:pStyle w:val="NormalWeb"/>
      </w:pPr>
      <w:r>
        <w:rPr>
          <w:noProof/>
        </w:rPr>
        <w:drawing>
          <wp:inline distT="0" distB="0" distL="0" distR="0" wp14:anchorId="2093ABDB" wp14:editId="760A4885">
            <wp:extent cx="2770716" cy="2078037"/>
            <wp:effectExtent l="3493" t="0" r="0" b="0"/>
            <wp:docPr id="71595778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1375" cy="208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46917" w14:textId="77777777" w:rsidR="002D0E05" w:rsidRDefault="002D0E05" w:rsidP="002D0E05">
      <w:pPr>
        <w:pStyle w:val="NormalWeb"/>
      </w:pPr>
    </w:p>
    <w:p w14:paraId="213E01E0" w14:textId="186DD1AE" w:rsidR="002D0E05" w:rsidRDefault="002D0E05" w:rsidP="002D0E05">
      <w:pPr>
        <w:pStyle w:val="NormalWeb"/>
      </w:pPr>
    </w:p>
    <w:p w14:paraId="0C4C9B5A" w14:textId="77777777" w:rsidR="002F1F98" w:rsidRDefault="002F1F98"/>
    <w:sectPr w:rsidR="002F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F1DE" w14:textId="77777777" w:rsidR="00650685" w:rsidRDefault="00650685" w:rsidP="00326B25">
      <w:pPr>
        <w:spacing w:after="0" w:line="240" w:lineRule="auto"/>
      </w:pPr>
      <w:r>
        <w:separator/>
      </w:r>
    </w:p>
  </w:endnote>
  <w:endnote w:type="continuationSeparator" w:id="0">
    <w:p w14:paraId="1AF00139" w14:textId="77777777" w:rsidR="00650685" w:rsidRDefault="00650685" w:rsidP="0032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AFB7" w14:textId="77777777" w:rsidR="00650685" w:rsidRDefault="00650685" w:rsidP="00326B25">
      <w:pPr>
        <w:spacing w:after="0" w:line="240" w:lineRule="auto"/>
      </w:pPr>
      <w:r>
        <w:separator/>
      </w:r>
    </w:p>
  </w:footnote>
  <w:footnote w:type="continuationSeparator" w:id="0">
    <w:p w14:paraId="08CAFFFC" w14:textId="77777777" w:rsidR="00650685" w:rsidRDefault="00650685" w:rsidP="00326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05"/>
    <w:rsid w:val="002D0E05"/>
    <w:rsid w:val="002F1F98"/>
    <w:rsid w:val="00326B25"/>
    <w:rsid w:val="005F1954"/>
    <w:rsid w:val="00650685"/>
    <w:rsid w:val="006E415D"/>
    <w:rsid w:val="00D12AEB"/>
    <w:rsid w:val="00D54A8F"/>
    <w:rsid w:val="00D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B51A"/>
  <w15:chartTrackingRefBased/>
  <w15:docId w15:val="{8A8C0A67-DD72-4307-AAA2-22C90134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B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326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6B25"/>
  </w:style>
  <w:style w:type="paragraph" w:styleId="Bunntekst">
    <w:name w:val="footer"/>
    <w:basedOn w:val="Normal"/>
    <w:link w:val="BunntekstTegn"/>
    <w:uiPriority w:val="99"/>
    <w:unhideWhenUsed/>
    <w:rsid w:val="00326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6B25"/>
  </w:style>
  <w:style w:type="character" w:customStyle="1" w:styleId="Overskrift2Tegn">
    <w:name w:val="Overskrift 2 Tegn"/>
    <w:basedOn w:val="Standardskriftforavsnitt"/>
    <w:link w:val="Overskrift2"/>
    <w:uiPriority w:val="9"/>
    <w:rsid w:val="00326B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684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Ganger</dc:creator>
  <cp:keywords/>
  <dc:description/>
  <cp:lastModifiedBy>Bjørn Ganger</cp:lastModifiedBy>
  <cp:revision>3</cp:revision>
  <cp:lastPrinted>2024-04-08T21:40:00Z</cp:lastPrinted>
  <dcterms:created xsi:type="dcterms:W3CDTF">2024-04-08T18:41:00Z</dcterms:created>
  <dcterms:modified xsi:type="dcterms:W3CDTF">2024-04-08T21:40:00Z</dcterms:modified>
</cp:coreProperties>
</file>